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8DB6" w14:textId="436A802B" w:rsidR="009F5AB9" w:rsidRPr="009B4B9F" w:rsidRDefault="009F5AB9" w:rsidP="009F5AB9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B4B9F">
        <w:rPr>
          <w:b/>
          <w:bCs/>
          <w:i/>
          <w:iCs/>
          <w:sz w:val="28"/>
          <w:szCs w:val="28"/>
        </w:rPr>
        <w:t xml:space="preserve">Strangers No Longer Meeting: Tuesday, </w:t>
      </w:r>
      <w:r>
        <w:rPr>
          <w:b/>
          <w:bCs/>
          <w:i/>
          <w:iCs/>
          <w:sz w:val="28"/>
          <w:szCs w:val="28"/>
        </w:rPr>
        <w:t xml:space="preserve">October </w:t>
      </w:r>
      <w:r>
        <w:rPr>
          <w:b/>
          <w:bCs/>
          <w:i/>
          <w:iCs/>
          <w:sz w:val="28"/>
          <w:szCs w:val="28"/>
        </w:rPr>
        <w:t>18</w:t>
      </w:r>
      <w:r w:rsidRPr="00B85836"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 xml:space="preserve"> </w:t>
      </w:r>
      <w:r w:rsidRPr="009B4B9F">
        <w:rPr>
          <w:b/>
          <w:bCs/>
          <w:i/>
          <w:iCs/>
          <w:sz w:val="28"/>
          <w:szCs w:val="28"/>
        </w:rPr>
        <w:t>at 7:00 pm (Zoom)</w:t>
      </w:r>
    </w:p>
    <w:p w14:paraId="2D024879" w14:textId="77777777" w:rsidR="009F5AB9" w:rsidRPr="009B4B9F" w:rsidRDefault="009F5AB9" w:rsidP="009F5AB9">
      <w:pPr>
        <w:pStyle w:val="NoSpacing"/>
        <w:jc w:val="center"/>
        <w:rPr>
          <w:b/>
          <w:bCs/>
          <w:i/>
          <w:iCs/>
          <w:sz w:val="44"/>
          <w:szCs w:val="44"/>
        </w:rPr>
      </w:pPr>
    </w:p>
    <w:p w14:paraId="4BA31D21" w14:textId="6B917F2C" w:rsidR="009F5AB9" w:rsidRDefault="009F5AB9" w:rsidP="009F5A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2625">
        <w:rPr>
          <w:sz w:val="24"/>
          <w:szCs w:val="24"/>
          <w:u w:val="single"/>
        </w:rPr>
        <w:t>Opening Prayer</w:t>
      </w:r>
      <w:r w:rsidRPr="009226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Sue</w:t>
      </w:r>
      <w:r>
        <w:rPr>
          <w:sz w:val="24"/>
          <w:szCs w:val="24"/>
        </w:rPr>
        <w:t>)</w:t>
      </w:r>
    </w:p>
    <w:p w14:paraId="4BA1464A" w14:textId="77777777" w:rsidR="009F5AB9" w:rsidRDefault="009F5AB9" w:rsidP="009F5AB9">
      <w:pPr>
        <w:pStyle w:val="NoSpacing"/>
        <w:rPr>
          <w:sz w:val="24"/>
          <w:szCs w:val="24"/>
        </w:rPr>
      </w:pPr>
    </w:p>
    <w:p w14:paraId="0C4C608E" w14:textId="77777777" w:rsidR="00B51ED7" w:rsidRPr="00827AB8" w:rsidRDefault="00B51ED7" w:rsidP="009F5AB9">
      <w:pPr>
        <w:pStyle w:val="NoSpacing"/>
        <w:rPr>
          <w:sz w:val="24"/>
          <w:szCs w:val="24"/>
        </w:rPr>
      </w:pPr>
    </w:p>
    <w:p w14:paraId="051273C8" w14:textId="492A4A58" w:rsidR="009F5AB9" w:rsidRPr="009F5AB9" w:rsidRDefault="009F5AB9" w:rsidP="009F5AB9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5C0E63">
        <w:rPr>
          <w:sz w:val="24"/>
          <w:szCs w:val="24"/>
          <w:u w:val="single"/>
        </w:rPr>
        <w:t>Strangers No Longer Updates</w:t>
      </w:r>
      <w:r>
        <w:rPr>
          <w:sz w:val="24"/>
          <w:szCs w:val="24"/>
        </w:rPr>
        <w:t>:</w:t>
      </w:r>
    </w:p>
    <w:p w14:paraId="3B11570B" w14:textId="56BCEFF6" w:rsidR="001F2220" w:rsidRPr="001F2220" w:rsidRDefault="009F5AB9" w:rsidP="001F2220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F5AB9">
        <w:rPr>
          <w:sz w:val="24"/>
          <w:szCs w:val="24"/>
        </w:rPr>
        <w:t xml:space="preserve">Strangers No Longer Public Assembly on </w:t>
      </w:r>
      <w:r>
        <w:rPr>
          <w:sz w:val="24"/>
          <w:szCs w:val="24"/>
        </w:rPr>
        <w:t xml:space="preserve">Immigration Advocacy has been moved to </w:t>
      </w:r>
      <w:r w:rsidR="001F2220">
        <w:rPr>
          <w:sz w:val="24"/>
          <w:szCs w:val="24"/>
        </w:rPr>
        <w:t>Friday, December 9</w:t>
      </w:r>
      <w:r w:rsidR="001F2220" w:rsidRPr="001F2220">
        <w:rPr>
          <w:sz w:val="24"/>
          <w:szCs w:val="24"/>
          <w:vertAlign w:val="superscript"/>
        </w:rPr>
        <w:t>th</w:t>
      </w:r>
      <w:r w:rsidR="001F2220">
        <w:rPr>
          <w:sz w:val="24"/>
          <w:szCs w:val="24"/>
        </w:rPr>
        <w:t xml:space="preserve"> from 10:00am-1:00pm at the Millwrights and Carpenters Training Center (</w:t>
      </w:r>
      <w:r w:rsidR="001F2220" w:rsidRPr="001F2220">
        <w:rPr>
          <w:sz w:val="24"/>
          <w:szCs w:val="24"/>
        </w:rPr>
        <w:t>11687 American</w:t>
      </w:r>
    </w:p>
    <w:p w14:paraId="7672F9E4" w14:textId="294E8689" w:rsidR="009F5AB9" w:rsidRDefault="001F2220" w:rsidP="001F2220">
      <w:pPr>
        <w:pStyle w:val="NoSpacing"/>
        <w:ind w:left="1440"/>
        <w:rPr>
          <w:sz w:val="24"/>
          <w:szCs w:val="24"/>
        </w:rPr>
      </w:pPr>
      <w:r w:rsidRPr="001F2220">
        <w:rPr>
          <w:sz w:val="24"/>
          <w:szCs w:val="24"/>
        </w:rPr>
        <w:t>Ave, Detroit</w:t>
      </w:r>
      <w:r>
        <w:rPr>
          <w:sz w:val="24"/>
          <w:szCs w:val="24"/>
        </w:rPr>
        <w:t>) (please see PowerPoint for more information)</w:t>
      </w:r>
    </w:p>
    <w:p w14:paraId="448C0B43" w14:textId="25CB4DA8" w:rsidR="001F2220" w:rsidRDefault="001F2220" w:rsidP="001F222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Fundraiser Update-tentative date 4/16/2023 (Pat)</w:t>
      </w:r>
    </w:p>
    <w:p w14:paraId="509C27E0" w14:textId="77777777" w:rsidR="009F5AB9" w:rsidRDefault="009F5AB9" w:rsidP="009F5AB9">
      <w:pPr>
        <w:pStyle w:val="NoSpacing"/>
        <w:ind w:left="720"/>
        <w:rPr>
          <w:sz w:val="24"/>
          <w:szCs w:val="24"/>
        </w:rPr>
      </w:pPr>
    </w:p>
    <w:p w14:paraId="2BDFCDBA" w14:textId="77777777" w:rsidR="00B51ED7" w:rsidRPr="009F5AB9" w:rsidRDefault="00B51ED7" w:rsidP="009F5AB9">
      <w:pPr>
        <w:pStyle w:val="NoSpacing"/>
        <w:ind w:left="720"/>
        <w:rPr>
          <w:sz w:val="24"/>
          <w:szCs w:val="24"/>
        </w:rPr>
      </w:pPr>
    </w:p>
    <w:p w14:paraId="3C7B7426" w14:textId="7B14BA43" w:rsidR="009F5AB9" w:rsidRPr="009F5AB9" w:rsidRDefault="009F5AB9" w:rsidP="009F5AB9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9F5AB9">
        <w:rPr>
          <w:sz w:val="24"/>
          <w:szCs w:val="24"/>
          <w:u w:val="single"/>
        </w:rPr>
        <w:t>Christian Service Updates</w:t>
      </w:r>
      <w:r>
        <w:rPr>
          <w:sz w:val="24"/>
          <w:szCs w:val="24"/>
        </w:rPr>
        <w:t>:</w:t>
      </w:r>
    </w:p>
    <w:p w14:paraId="6097E864" w14:textId="2D8B3902" w:rsidR="009F5AB9" w:rsidRDefault="009F5AB9" w:rsidP="009F5A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Questions?</w:t>
      </w:r>
    </w:p>
    <w:p w14:paraId="58200CCD" w14:textId="77777777" w:rsidR="009F5AB9" w:rsidRDefault="009F5AB9" w:rsidP="009F5AB9">
      <w:pPr>
        <w:pStyle w:val="NoSpacing"/>
        <w:ind w:left="1440"/>
        <w:rPr>
          <w:sz w:val="24"/>
          <w:szCs w:val="24"/>
        </w:rPr>
      </w:pPr>
    </w:p>
    <w:p w14:paraId="5E3028F5" w14:textId="2486FD3C" w:rsidR="009F5AB9" w:rsidRDefault="009F5AB9" w:rsidP="009F5A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New/Continued Business</w:t>
      </w:r>
      <w:r>
        <w:rPr>
          <w:sz w:val="24"/>
          <w:szCs w:val="24"/>
          <w:u w:val="single"/>
        </w:rPr>
        <w:t xml:space="preserve"> for Circle</w:t>
      </w:r>
      <w:r w:rsidRPr="005C0E63">
        <w:rPr>
          <w:sz w:val="24"/>
          <w:szCs w:val="24"/>
        </w:rPr>
        <w:t>:</w:t>
      </w:r>
    </w:p>
    <w:p w14:paraId="69ADA104" w14:textId="02611259" w:rsidR="009F5AB9" w:rsidRDefault="009F5AB9" w:rsidP="009F5AB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 education capstone: Mother Cabrini article and donations made (Agape Center, Catholic Charities of the Rio Grande Valley)</w:t>
      </w:r>
    </w:p>
    <w:p w14:paraId="5604A35E" w14:textId="61099F1F" w:rsidR="009F5AB9" w:rsidRDefault="009F5AB9" w:rsidP="009F5AB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SNL is a recipient for the PRYSM holiday food boxes </w:t>
      </w:r>
    </w:p>
    <w:p w14:paraId="1B438F73" w14:textId="3C2D973A" w:rsidR="009F5AB9" w:rsidRDefault="009F5AB9" w:rsidP="009F5AB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SNL is a recipient for the Giving Tree Program (gift cards will be picked up on December 6</w:t>
      </w:r>
      <w:r w:rsidRPr="009F5A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30F1CF2E" w14:textId="0C2C7A1A" w:rsidR="009F5AB9" w:rsidRDefault="009F5AB9" w:rsidP="009F5AB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 Stockings Project:</w:t>
      </w:r>
    </w:p>
    <w:p w14:paraId="4211A3CF" w14:textId="6D4D1154" w:rsidR="009F5AB9" w:rsidRDefault="009F5AB9" w:rsidP="009F5AB9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SNL exclusive activity (stockings and items are donated by our circle)</w:t>
      </w:r>
    </w:p>
    <w:p w14:paraId="2154F0FE" w14:textId="569F8DD9" w:rsidR="009F5AB9" w:rsidRDefault="009F5AB9" w:rsidP="009F5AB9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Donna and Kathy are making stockings</w:t>
      </w:r>
    </w:p>
    <w:p w14:paraId="3DF40CE5" w14:textId="65597934" w:rsidR="009F5AB9" w:rsidRDefault="009F5AB9" w:rsidP="009F5AB9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stockings do we want to commit to?  Who</w:t>
      </w:r>
      <w:r w:rsidR="00B6010B">
        <w:rPr>
          <w:sz w:val="24"/>
          <w:szCs w:val="24"/>
        </w:rPr>
        <w:t xml:space="preserve"> should receive them?</w:t>
      </w:r>
    </w:p>
    <w:p w14:paraId="348BB947" w14:textId="356966B2" w:rsidR="00B6010B" w:rsidRDefault="00B6010B" w:rsidP="00B6010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Fall education will continue next month: Father Romo, patron saint of border crossers (I will send out materials in advance of the meeting for us to review)</w:t>
      </w:r>
    </w:p>
    <w:p w14:paraId="218C3205" w14:textId="1A67B280" w:rsidR="009F5AB9" w:rsidRDefault="009F5AB9" w:rsidP="009F5AB9">
      <w:pPr>
        <w:pStyle w:val="NoSpacing"/>
        <w:rPr>
          <w:sz w:val="24"/>
          <w:szCs w:val="24"/>
        </w:rPr>
      </w:pPr>
    </w:p>
    <w:p w14:paraId="17379352" w14:textId="77777777" w:rsidR="009F5AB9" w:rsidRDefault="009F5AB9" w:rsidP="009F5AB9">
      <w:pPr>
        <w:pStyle w:val="NoSpacing"/>
        <w:rPr>
          <w:sz w:val="24"/>
          <w:szCs w:val="24"/>
        </w:rPr>
      </w:pPr>
    </w:p>
    <w:p w14:paraId="0AFC4137" w14:textId="77777777" w:rsidR="009F5AB9" w:rsidRPr="005C0E63" w:rsidRDefault="009F5AB9" w:rsidP="009F5A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Preparation for next meeting</w:t>
      </w:r>
      <w:r w:rsidRPr="005C0E63">
        <w:rPr>
          <w:sz w:val="24"/>
          <w:szCs w:val="24"/>
        </w:rPr>
        <w:t>:</w:t>
      </w:r>
    </w:p>
    <w:p w14:paraId="0A5E9C52" w14:textId="60D04C90" w:rsidR="009F5AB9" w:rsidRDefault="009F5AB9" w:rsidP="009F5AB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Meeting: Tuesday, </w:t>
      </w:r>
      <w:r>
        <w:rPr>
          <w:sz w:val="24"/>
          <w:szCs w:val="24"/>
        </w:rPr>
        <w:t>November</w:t>
      </w:r>
      <w:r>
        <w:rPr>
          <w:sz w:val="24"/>
          <w:szCs w:val="24"/>
        </w:rPr>
        <w:t xml:space="preserve"> 15</w:t>
      </w:r>
      <w:r w:rsidRPr="00BB1A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6A9FB840" w14:textId="77777777" w:rsidR="009F5AB9" w:rsidRPr="005C0E63" w:rsidRDefault="009F5AB9" w:rsidP="009F5AB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Agenda: Julie</w:t>
      </w:r>
    </w:p>
    <w:p w14:paraId="0C6C4D83" w14:textId="77777777" w:rsidR="009F5AB9" w:rsidRPr="005C0E63" w:rsidRDefault="009F5AB9" w:rsidP="009F5AB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Minutes: </w:t>
      </w:r>
      <w:r>
        <w:rPr>
          <w:sz w:val="24"/>
          <w:szCs w:val="24"/>
        </w:rPr>
        <w:t>Rose</w:t>
      </w:r>
    </w:p>
    <w:p w14:paraId="31E66166" w14:textId="77777777" w:rsidR="009F5AB9" w:rsidRPr="005C0E63" w:rsidRDefault="009F5AB9" w:rsidP="009F5AB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Opening/closing prayer: _______________________________________________</w:t>
      </w:r>
    </w:p>
    <w:p w14:paraId="6E33527B" w14:textId="77777777" w:rsidR="009F5AB9" w:rsidRPr="005C0E63" w:rsidRDefault="009F5AB9" w:rsidP="009F5AB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Kathy Chadick (bulletin): Julie</w:t>
      </w:r>
    </w:p>
    <w:p w14:paraId="41F01D03" w14:textId="77777777" w:rsidR="009F5AB9" w:rsidRPr="00123F4F" w:rsidRDefault="009F5AB9" w:rsidP="009F5AB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Michelle Hayes (Facebook): Fiona</w:t>
      </w:r>
      <w:r w:rsidRPr="00123F4F">
        <w:rPr>
          <w:sz w:val="24"/>
          <w:szCs w:val="24"/>
        </w:rPr>
        <w:t xml:space="preserve">      </w:t>
      </w:r>
    </w:p>
    <w:p w14:paraId="3395DE52" w14:textId="77777777" w:rsidR="009F5AB9" w:rsidRPr="009B4B9F" w:rsidRDefault="009F5AB9" w:rsidP="009F5AB9">
      <w:pPr>
        <w:pStyle w:val="NoSpacing"/>
        <w:ind w:left="2880"/>
        <w:rPr>
          <w:sz w:val="44"/>
          <w:szCs w:val="44"/>
        </w:rPr>
      </w:pPr>
    </w:p>
    <w:p w14:paraId="177ECEA7" w14:textId="5EEF7C78" w:rsidR="009F5AB9" w:rsidRPr="005C0E63" w:rsidRDefault="009F5AB9" w:rsidP="009F5AB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Closing Prayer</w:t>
      </w:r>
      <w:r w:rsidRPr="005C0E6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Sue</w:t>
      </w:r>
      <w:r>
        <w:rPr>
          <w:sz w:val="24"/>
          <w:szCs w:val="24"/>
        </w:rPr>
        <w:t>)</w:t>
      </w:r>
    </w:p>
    <w:p w14:paraId="76CA8E7E" w14:textId="77777777" w:rsidR="009F5AB9" w:rsidRPr="005C0E63" w:rsidRDefault="009F5AB9" w:rsidP="009F5AB9">
      <w:pPr>
        <w:rPr>
          <w:sz w:val="24"/>
          <w:szCs w:val="24"/>
        </w:rPr>
      </w:pPr>
    </w:p>
    <w:p w14:paraId="53C96FF5" w14:textId="77777777" w:rsidR="009F5AB9" w:rsidRPr="005C0E63" w:rsidRDefault="009F5AB9" w:rsidP="009F5AB9">
      <w:pPr>
        <w:rPr>
          <w:sz w:val="24"/>
          <w:szCs w:val="24"/>
        </w:rPr>
      </w:pPr>
    </w:p>
    <w:p w14:paraId="71D8F154" w14:textId="77777777" w:rsidR="009F5AB9" w:rsidRPr="005C0E63" w:rsidRDefault="009F5AB9" w:rsidP="009F5AB9">
      <w:pPr>
        <w:rPr>
          <w:sz w:val="24"/>
          <w:szCs w:val="24"/>
        </w:rPr>
      </w:pPr>
    </w:p>
    <w:p w14:paraId="2AAF0FDD" w14:textId="77777777" w:rsidR="009F5AB9" w:rsidRDefault="009F5AB9" w:rsidP="009F5AB9"/>
    <w:p w14:paraId="19005DF1" w14:textId="77777777" w:rsidR="009F5AB9" w:rsidRDefault="009F5AB9" w:rsidP="009F5AB9"/>
    <w:p w14:paraId="3E20930F" w14:textId="77777777" w:rsidR="009F5AB9" w:rsidRDefault="009F5AB9" w:rsidP="009F5AB9"/>
    <w:p w14:paraId="02B67C3F" w14:textId="77777777" w:rsidR="009F5AB9" w:rsidRPr="00922625" w:rsidRDefault="009F5AB9" w:rsidP="009F5AB9"/>
    <w:p w14:paraId="2DC92F8A" w14:textId="77777777" w:rsidR="009F5AB9" w:rsidRDefault="009F5AB9" w:rsidP="009F5AB9"/>
    <w:p w14:paraId="1A3192E2" w14:textId="77777777" w:rsidR="009F5AB9" w:rsidRDefault="009F5AB9" w:rsidP="009F5AB9"/>
    <w:p w14:paraId="7ADCB919" w14:textId="77777777" w:rsidR="009F5AB9" w:rsidRDefault="009F5AB9" w:rsidP="009F5AB9"/>
    <w:p w14:paraId="2B2C70BB" w14:textId="77777777" w:rsidR="00B7051E" w:rsidRDefault="00B7051E"/>
    <w:sectPr w:rsidR="00B7051E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B9"/>
    <w:rsid w:val="001F2220"/>
    <w:rsid w:val="009F5AB9"/>
    <w:rsid w:val="00B51ED7"/>
    <w:rsid w:val="00B6010B"/>
    <w:rsid w:val="00B7051E"/>
    <w:rsid w:val="00CA49CD"/>
    <w:rsid w:val="00D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06CA"/>
  <w15:chartTrackingRefBased/>
  <w15:docId w15:val="{30935F96-A18B-4F96-8DEE-6EDB45E8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A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3</cp:revision>
  <cp:lastPrinted>2022-10-15T22:52:00Z</cp:lastPrinted>
  <dcterms:created xsi:type="dcterms:W3CDTF">2022-10-15T22:08:00Z</dcterms:created>
  <dcterms:modified xsi:type="dcterms:W3CDTF">2022-10-15T22:59:00Z</dcterms:modified>
</cp:coreProperties>
</file>